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8A3C89" w:rsidRPr="008A3C89" w:rsidRDefault="008A3C89" w:rsidP="008A3C89">
      <w:pPr>
        <w:pStyle w:val="ConsPlusNormal"/>
        <w:jc w:val="both"/>
        <w:rPr>
          <w:b/>
          <w:i/>
          <w:szCs w:val="24"/>
        </w:rPr>
      </w:pPr>
      <w:r w:rsidRPr="008A3C89">
        <w:rPr>
          <w:b/>
          <w:i/>
          <w:szCs w:val="24"/>
        </w:rPr>
        <w:t xml:space="preserve">Постановление администрации </w:t>
      </w:r>
      <w:proofErr w:type="spellStart"/>
      <w:r w:rsidRPr="008A3C89">
        <w:rPr>
          <w:b/>
          <w:i/>
          <w:szCs w:val="24"/>
        </w:rPr>
        <w:t>Дальнегорского</w:t>
      </w:r>
      <w:proofErr w:type="spellEnd"/>
      <w:r w:rsidRPr="008A3C89">
        <w:rPr>
          <w:b/>
          <w:i/>
          <w:szCs w:val="24"/>
        </w:rPr>
        <w:t xml:space="preserve"> городского округа</w:t>
      </w:r>
      <w:r>
        <w:rPr>
          <w:b/>
          <w:i/>
          <w:szCs w:val="24"/>
        </w:rPr>
        <w:t xml:space="preserve"> </w:t>
      </w:r>
      <w:r w:rsidRPr="008A3C89">
        <w:rPr>
          <w:b/>
          <w:i/>
          <w:szCs w:val="24"/>
        </w:rPr>
        <w:t xml:space="preserve">от 24.12.2015 </w:t>
      </w:r>
      <w:r>
        <w:rPr>
          <w:b/>
          <w:i/>
          <w:szCs w:val="24"/>
        </w:rPr>
        <w:t xml:space="preserve">                         </w:t>
      </w:r>
      <w:r w:rsidRPr="008A3C89">
        <w:rPr>
          <w:b/>
          <w:i/>
          <w:szCs w:val="24"/>
        </w:rPr>
        <w:t xml:space="preserve">№ 787-па «Об утверждении административного регламента по предоставлению муниципальной услуги «Выдача разрешений на право организации розничного </w:t>
      </w:r>
      <w:proofErr w:type="spellStart"/>
      <w:r w:rsidRPr="008A3C89">
        <w:rPr>
          <w:b/>
          <w:i/>
          <w:szCs w:val="24"/>
        </w:rPr>
        <w:t>рынка»</w:t>
      </w:r>
      <w:proofErr w:type="spellEnd"/>
    </w:p>
    <w:p w:rsidR="00DE1324" w:rsidRDefault="00DE1324" w:rsidP="008A3C89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="005C3798">
        <w:rPr>
          <w:b/>
          <w:i/>
          <w:szCs w:val="24"/>
        </w:rPr>
        <w:t>10 сентября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8A3C89" w:rsidRDefault="008A3C89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bookmarkStart w:id="1" w:name="_GoBack"/>
      <w:bookmarkEnd w:id="1"/>
      <w:r>
        <w:rPr>
          <w:szCs w:val="24"/>
        </w:rPr>
        <w:lastRenderedPageBreak/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4"/>
    <w:rsid w:val="00164ED1"/>
    <w:rsid w:val="00174638"/>
    <w:rsid w:val="001F3E66"/>
    <w:rsid w:val="002149BC"/>
    <w:rsid w:val="003E7CFD"/>
    <w:rsid w:val="0042033A"/>
    <w:rsid w:val="004B62D2"/>
    <w:rsid w:val="005C3798"/>
    <w:rsid w:val="006D117E"/>
    <w:rsid w:val="0070299B"/>
    <w:rsid w:val="008A3C89"/>
    <w:rsid w:val="008B1A7B"/>
    <w:rsid w:val="008E014B"/>
    <w:rsid w:val="009265C6"/>
    <w:rsid w:val="00A837CA"/>
    <w:rsid w:val="00BC5E46"/>
    <w:rsid w:val="00CB1F4D"/>
    <w:rsid w:val="00D266E8"/>
    <w:rsid w:val="00DA6327"/>
    <w:rsid w:val="00DE1324"/>
    <w:rsid w:val="00E8253C"/>
    <w:rsid w:val="00E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6F5A"/>
  <w15:docId w15:val="{FD7A2835-A08C-4609-8157-FEDC45D6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3</cp:revision>
  <cp:lastPrinted>2019-08-20T04:42:00Z</cp:lastPrinted>
  <dcterms:created xsi:type="dcterms:W3CDTF">2019-08-20T04:40:00Z</dcterms:created>
  <dcterms:modified xsi:type="dcterms:W3CDTF">2019-08-20T04:43:00Z</dcterms:modified>
</cp:coreProperties>
</file>