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0B" w:rsidRPr="00205FBA" w:rsidRDefault="00924DD4" w:rsidP="00205FBA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Утверждены</w:t>
      </w:r>
    </w:p>
    <w:p w:rsidR="00924DD4" w:rsidRDefault="00CE760B" w:rsidP="00205FBA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205FBA">
        <w:rPr>
          <w:rFonts w:ascii="Times New Roman" w:hAnsi="Times New Roman" w:cs="Times New Roman"/>
          <w:sz w:val="26"/>
          <w:szCs w:val="26"/>
        </w:rPr>
        <w:t>постановлени</w:t>
      </w:r>
      <w:r w:rsidR="00924DD4">
        <w:rPr>
          <w:rFonts w:ascii="Times New Roman" w:hAnsi="Times New Roman" w:cs="Times New Roman"/>
          <w:sz w:val="26"/>
          <w:szCs w:val="26"/>
        </w:rPr>
        <w:t>ем</w:t>
      </w:r>
      <w:r w:rsidRPr="00205FB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24D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60B" w:rsidRPr="00205FBA" w:rsidRDefault="00924DD4" w:rsidP="00205FBA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924DD4" w:rsidRPr="00924DD4" w:rsidRDefault="00924DD4" w:rsidP="00205FBA">
      <w:pPr>
        <w:pStyle w:val="a7"/>
        <w:jc w:val="right"/>
        <w:rPr>
          <w:rFonts w:ascii="Times New Roman" w:hAnsi="Times New Roman" w:cs="Times New Roman"/>
          <w:sz w:val="10"/>
          <w:szCs w:val="10"/>
        </w:rPr>
      </w:pPr>
    </w:p>
    <w:p w:rsidR="00CE760B" w:rsidRDefault="00CE760B" w:rsidP="00205FBA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205FBA">
        <w:rPr>
          <w:rFonts w:ascii="Times New Roman" w:hAnsi="Times New Roman" w:cs="Times New Roman"/>
          <w:sz w:val="26"/>
          <w:szCs w:val="26"/>
        </w:rPr>
        <w:t xml:space="preserve">от </w:t>
      </w:r>
      <w:r w:rsidR="00EB1156">
        <w:rPr>
          <w:rFonts w:ascii="Times New Roman" w:hAnsi="Times New Roman" w:cs="Times New Roman"/>
          <w:sz w:val="26"/>
          <w:szCs w:val="26"/>
        </w:rPr>
        <w:t xml:space="preserve">09 февраля 2015 г. </w:t>
      </w:r>
      <w:r w:rsidRPr="00205FBA">
        <w:rPr>
          <w:rFonts w:ascii="Times New Roman" w:hAnsi="Times New Roman" w:cs="Times New Roman"/>
          <w:sz w:val="26"/>
          <w:szCs w:val="26"/>
        </w:rPr>
        <w:t>№</w:t>
      </w:r>
      <w:r w:rsidR="00EB1156">
        <w:rPr>
          <w:rFonts w:ascii="Times New Roman" w:hAnsi="Times New Roman" w:cs="Times New Roman"/>
          <w:sz w:val="26"/>
          <w:szCs w:val="26"/>
        </w:rPr>
        <w:t xml:space="preserve"> 77-па</w:t>
      </w:r>
    </w:p>
    <w:p w:rsidR="00205FBA" w:rsidRPr="00205FBA" w:rsidRDefault="00205FBA" w:rsidP="00205FBA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E760B" w:rsidRPr="00205FBA" w:rsidRDefault="00CE760B" w:rsidP="00CE760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05FBA">
        <w:rPr>
          <w:rFonts w:ascii="Times New Roman" w:hAnsi="Times New Roman" w:cs="Times New Roman"/>
          <w:sz w:val="26"/>
          <w:szCs w:val="26"/>
        </w:rPr>
        <w:t>Предложения Фонда Приморского края «Фонд капитального ремонта  многоквартирных домов Приморского края»</w:t>
      </w:r>
      <w:r w:rsidR="005E4696" w:rsidRPr="00205FBA">
        <w:rPr>
          <w:rFonts w:ascii="Times New Roman" w:hAnsi="Times New Roman" w:cs="Times New Roman"/>
          <w:sz w:val="26"/>
          <w:szCs w:val="26"/>
        </w:rPr>
        <w:t xml:space="preserve"> о проведении капитального ремонта в 2015 году с учетом ежегодной актуализации</w:t>
      </w:r>
    </w:p>
    <w:tbl>
      <w:tblPr>
        <w:tblStyle w:val="a6"/>
        <w:tblW w:w="15735" w:type="dxa"/>
        <w:tblInd w:w="-601" w:type="dxa"/>
        <w:tblLook w:val="04A0"/>
      </w:tblPr>
      <w:tblGrid>
        <w:gridCol w:w="635"/>
        <w:gridCol w:w="5319"/>
        <w:gridCol w:w="851"/>
        <w:gridCol w:w="1417"/>
        <w:gridCol w:w="709"/>
        <w:gridCol w:w="850"/>
        <w:gridCol w:w="851"/>
        <w:gridCol w:w="850"/>
        <w:gridCol w:w="851"/>
        <w:gridCol w:w="709"/>
        <w:gridCol w:w="992"/>
        <w:gridCol w:w="850"/>
        <w:gridCol w:w="851"/>
      </w:tblGrid>
      <w:tr w:rsidR="00205FBA" w:rsidTr="009D252E">
        <w:trPr>
          <w:cantSplit/>
          <w:trHeight w:val="3794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05FBA" w:rsidRDefault="00205FBA" w:rsidP="002737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фундамента МКД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05FBA" w:rsidRDefault="00205FBA" w:rsidP="00205F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крыши, в том числе, переустройство </w:t>
            </w:r>
            <w:r w:rsidR="00BC2BBF">
              <w:rPr>
                <w:rFonts w:ascii="Times New Roman" w:hAnsi="Times New Roman" w:cs="Times New Roman"/>
                <w:sz w:val="24"/>
                <w:szCs w:val="24"/>
              </w:rPr>
              <w:t>невентилируемой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крыши на </w:t>
            </w:r>
            <w:r w:rsidR="00BC2BBF">
              <w:rPr>
                <w:rFonts w:ascii="Times New Roman" w:hAnsi="Times New Roman" w:cs="Times New Roman"/>
                <w:sz w:val="24"/>
                <w:szCs w:val="24"/>
              </w:rPr>
              <w:t>вентилируемую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крышу, устройство выходов на кровлю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05FBA" w:rsidRDefault="00205FBA" w:rsidP="002737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05FBA" w:rsidRDefault="00205FBA" w:rsidP="002737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 электроснабжения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05FBA" w:rsidRDefault="00205FBA" w:rsidP="002737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 отопления и теплоснабжения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05FBA" w:rsidRDefault="00205FBA" w:rsidP="002737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05FBA" w:rsidRDefault="00205FBA" w:rsidP="002737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05FBA" w:rsidRDefault="00205FBA" w:rsidP="002737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 канализации и  водоотведения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05FBA" w:rsidRDefault="00205FBA" w:rsidP="002737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05FBA" w:rsidRDefault="00205FBA" w:rsidP="002737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Установка, ремонт и замена общедомовых ПУ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05FBA" w:rsidRDefault="00205FBA" w:rsidP="002737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энергетического обследования МКД</w:t>
            </w:r>
          </w:p>
        </w:tc>
      </w:tr>
      <w:tr w:rsidR="00205FBA" w:rsidTr="009D252E">
        <w:trPr>
          <w:trHeight w:val="40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924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154786" w:rsidP="00924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5FBA">
              <w:rPr>
                <w:rFonts w:ascii="Times New Roman" w:hAnsi="Times New Roman" w:cs="Times New Roman"/>
                <w:sz w:val="24"/>
                <w:szCs w:val="24"/>
              </w:rPr>
              <w:t>роспект 50 лет Октября, 13 (г.Дальнегорск)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F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ind w:right="38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DC" w:rsidTr="009D252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924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154786" w:rsidP="00924DD4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58DC" w:rsidRPr="002746C8">
              <w:rPr>
                <w:rFonts w:ascii="Times New Roman" w:hAnsi="Times New Roman" w:cs="Times New Roman"/>
                <w:sz w:val="24"/>
                <w:szCs w:val="24"/>
              </w:rPr>
              <w:t>роспект 50 лет Октября, 1</w:t>
            </w:r>
            <w:r w:rsidR="008F58DC">
              <w:rPr>
                <w:rFonts w:ascii="Times New Roman" w:hAnsi="Times New Roman" w:cs="Times New Roman"/>
                <w:sz w:val="24"/>
                <w:szCs w:val="24"/>
              </w:rPr>
              <w:t>11 (г.Дальнегорск)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831CED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DC" w:rsidTr="009D252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924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154786" w:rsidP="00924DD4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58DC" w:rsidRPr="002746C8">
              <w:rPr>
                <w:rFonts w:ascii="Times New Roman" w:hAnsi="Times New Roman" w:cs="Times New Roman"/>
                <w:sz w:val="24"/>
                <w:szCs w:val="24"/>
              </w:rPr>
              <w:t>роспект 50 лет Октября, 1</w:t>
            </w:r>
            <w:r w:rsidR="008F5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8DC" w:rsidRPr="0027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58DC">
              <w:rPr>
                <w:rFonts w:ascii="Times New Roman" w:hAnsi="Times New Roman" w:cs="Times New Roman"/>
                <w:sz w:val="24"/>
                <w:szCs w:val="24"/>
              </w:rPr>
              <w:t xml:space="preserve"> (г.Дальнегорск)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831CED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BA" w:rsidTr="009D252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924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924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ул.Набережная, д.7 (г.Дальнегорск)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FBA" w:rsidRDefault="00205FBA" w:rsidP="00205FBA">
            <w:pPr>
              <w:jc w:val="center"/>
            </w:pPr>
            <w:r w:rsidRPr="00A41E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BA" w:rsidTr="009D252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924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924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ул.Осипенко, д.11 (г.Дальнегорск)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FBA" w:rsidRDefault="00205FBA" w:rsidP="00205FBA">
            <w:pPr>
              <w:jc w:val="center"/>
            </w:pPr>
            <w:r w:rsidRPr="00A41E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BA" w:rsidTr="009D252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924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924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ул.Пионерская, д.15 (г.Дальнегорск)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FBA" w:rsidRDefault="00205FBA" w:rsidP="00205FBA">
            <w:pPr>
              <w:jc w:val="center"/>
            </w:pPr>
            <w:r w:rsidRPr="00A41E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DC" w:rsidTr="009D252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924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924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ул.Приморская, д.26 (г.Дальнегорск)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205FBA">
            <w:pPr>
              <w:jc w:val="center"/>
            </w:pPr>
            <w:r w:rsidRPr="00A41E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831CED">
            <w:pPr>
              <w:jc w:val="center"/>
            </w:pPr>
            <w:r w:rsidRPr="003309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831CED">
            <w:pPr>
              <w:jc w:val="center"/>
            </w:pPr>
            <w:r w:rsidRPr="003C0F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DC" w:rsidTr="009D252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924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924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ул.Приморская, д.28 (г.Дальнегорск)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205FBA">
            <w:pPr>
              <w:jc w:val="center"/>
            </w:pPr>
            <w:r w:rsidRPr="00A41E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831CED">
            <w:pPr>
              <w:jc w:val="center"/>
            </w:pPr>
            <w:r w:rsidRPr="003309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831CED">
            <w:pPr>
              <w:jc w:val="center"/>
            </w:pPr>
            <w:r w:rsidRPr="003C0F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BA" w:rsidTr="009D252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924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924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ул.Строительная, д.59 (г.Дальнегорск)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FBA" w:rsidRDefault="00205FBA" w:rsidP="00205FBA">
            <w:pPr>
              <w:jc w:val="center"/>
            </w:pPr>
            <w:r w:rsidRPr="00A41E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BA" w:rsidTr="009D252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924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924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ул.Арсеньева, д.2А (с.Рудная Пристань)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FBA" w:rsidRDefault="00205FBA" w:rsidP="00205FBA">
            <w:pPr>
              <w:jc w:val="center"/>
            </w:pPr>
            <w:r w:rsidRPr="00A41E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FBA" w:rsidRDefault="00205FBA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DC" w:rsidTr="009D252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924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924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ул.Шахтерская, д.12 (с.Рудная Пристань)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2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DC" w:rsidRDefault="008F58DC" w:rsidP="00F01881">
            <w:pPr>
              <w:jc w:val="center"/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DC" w:rsidRDefault="008F58DC" w:rsidP="0083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60B" w:rsidRPr="004A5458" w:rsidRDefault="00CE760B" w:rsidP="000C1688">
      <w:pPr>
        <w:pStyle w:val="a3"/>
        <w:spacing w:line="360" w:lineRule="auto"/>
        <w:rPr>
          <w:sz w:val="22"/>
          <w:szCs w:val="22"/>
        </w:rPr>
      </w:pPr>
    </w:p>
    <w:sectPr w:rsidR="00CE760B" w:rsidRPr="004A5458" w:rsidSect="00205FBA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CD4"/>
    <w:multiLevelType w:val="hybridMultilevel"/>
    <w:tmpl w:val="1DC6B90A"/>
    <w:lvl w:ilvl="0" w:tplc="2B7A5484">
      <w:start w:val="1"/>
      <w:numFmt w:val="decimal"/>
      <w:lvlText w:val="%1."/>
      <w:lvlJc w:val="left"/>
      <w:pPr>
        <w:ind w:left="2403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5BCF"/>
    <w:rsid w:val="00014636"/>
    <w:rsid w:val="000C1688"/>
    <w:rsid w:val="000D533A"/>
    <w:rsid w:val="000F6A64"/>
    <w:rsid w:val="00154786"/>
    <w:rsid w:val="0016025B"/>
    <w:rsid w:val="00192B73"/>
    <w:rsid w:val="001D57A7"/>
    <w:rsid w:val="00205FBA"/>
    <w:rsid w:val="00262C40"/>
    <w:rsid w:val="002737E3"/>
    <w:rsid w:val="002B5A07"/>
    <w:rsid w:val="00385D8A"/>
    <w:rsid w:val="004A5458"/>
    <w:rsid w:val="005442EB"/>
    <w:rsid w:val="005E4696"/>
    <w:rsid w:val="006821BE"/>
    <w:rsid w:val="006D52AE"/>
    <w:rsid w:val="006E79D6"/>
    <w:rsid w:val="006F4620"/>
    <w:rsid w:val="007D2054"/>
    <w:rsid w:val="00831CED"/>
    <w:rsid w:val="008F58DC"/>
    <w:rsid w:val="00924DD4"/>
    <w:rsid w:val="00934A25"/>
    <w:rsid w:val="009652F6"/>
    <w:rsid w:val="009D252E"/>
    <w:rsid w:val="00B2099D"/>
    <w:rsid w:val="00B22F56"/>
    <w:rsid w:val="00B55BCF"/>
    <w:rsid w:val="00BC2BBF"/>
    <w:rsid w:val="00C9739F"/>
    <w:rsid w:val="00CE760B"/>
    <w:rsid w:val="00D52F11"/>
    <w:rsid w:val="00DF2250"/>
    <w:rsid w:val="00E12E27"/>
    <w:rsid w:val="00EB1156"/>
    <w:rsid w:val="00F402BD"/>
    <w:rsid w:val="00F47C1A"/>
    <w:rsid w:val="00FB617C"/>
    <w:rsid w:val="00FE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BE"/>
  </w:style>
  <w:style w:type="paragraph" w:styleId="1">
    <w:name w:val="heading 1"/>
    <w:basedOn w:val="a"/>
    <w:next w:val="a"/>
    <w:link w:val="10"/>
    <w:qFormat/>
    <w:rsid w:val="00B55B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B55B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BCF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rsid w:val="00B55BC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B55B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55BC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55B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55BCF"/>
    <w:pPr>
      <w:ind w:left="720"/>
      <w:contextualSpacing/>
    </w:pPr>
  </w:style>
  <w:style w:type="table" w:styleId="a6">
    <w:name w:val="Table Grid"/>
    <w:basedOn w:val="a1"/>
    <w:uiPriority w:val="59"/>
    <w:rsid w:val="00CE7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05F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Gubanova_MA</dc:creator>
  <cp:keywords/>
  <dc:description/>
  <cp:lastModifiedBy>RePack by SPecialiST</cp:lastModifiedBy>
  <cp:revision>24</cp:revision>
  <cp:lastPrinted>2015-02-09T04:12:00Z</cp:lastPrinted>
  <dcterms:created xsi:type="dcterms:W3CDTF">2014-10-23T22:45:00Z</dcterms:created>
  <dcterms:modified xsi:type="dcterms:W3CDTF">2015-02-11T05:20:00Z</dcterms:modified>
</cp:coreProperties>
</file>