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9C" w:rsidRDefault="00B2479C" w:rsidP="00B2479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935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9C" w:rsidRDefault="00B2479C" w:rsidP="00B2479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2479C" w:rsidRDefault="00B2479C" w:rsidP="00B2479C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B2479C" w:rsidRDefault="00B2479C" w:rsidP="00B2479C">
      <w:pPr>
        <w:jc w:val="center"/>
        <w:rPr>
          <w:b/>
          <w:sz w:val="28"/>
        </w:rPr>
      </w:pPr>
    </w:p>
    <w:p w:rsidR="00B2479C" w:rsidRDefault="00B2479C" w:rsidP="00B2479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2479C" w:rsidRDefault="00B2479C" w:rsidP="00B2479C"/>
    <w:p w:rsidR="00B2479C" w:rsidRDefault="00B2479C" w:rsidP="00B2479C">
      <w:pPr>
        <w:rPr>
          <w:sz w:val="28"/>
          <w:szCs w:val="28"/>
        </w:rPr>
      </w:pPr>
      <w:r>
        <w:rPr>
          <w:sz w:val="28"/>
          <w:szCs w:val="28"/>
        </w:rPr>
        <w:t xml:space="preserve">05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28</w:t>
      </w:r>
      <w:r>
        <w:rPr>
          <w:sz w:val="28"/>
          <w:szCs w:val="28"/>
        </w:rPr>
        <w:t>4</w:t>
      </w:r>
      <w:r>
        <w:rPr>
          <w:sz w:val="28"/>
          <w:szCs w:val="28"/>
        </w:rPr>
        <w:t>/50</w:t>
      </w:r>
    </w:p>
    <w:p w:rsidR="00B2479C" w:rsidRDefault="00B2479C" w:rsidP="00B2479C">
      <w:pPr>
        <w:rPr>
          <w:sz w:val="28"/>
          <w:szCs w:val="28"/>
        </w:rPr>
      </w:pPr>
    </w:p>
    <w:p w:rsidR="00B2479C" w:rsidRDefault="00B2479C" w:rsidP="00B2479C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35</w:t>
      </w:r>
      <w:proofErr w:type="gramEnd"/>
      <w:r>
        <w:rPr>
          <w:sz w:val="28"/>
          <w:szCs w:val="28"/>
        </w:rPr>
        <w:t xml:space="preserve"> минут</w:t>
      </w:r>
    </w:p>
    <w:p w:rsidR="00B2479C" w:rsidRDefault="00B2479C" w:rsidP="00B2479C">
      <w:pPr>
        <w:jc w:val="center"/>
        <w:rPr>
          <w:sz w:val="28"/>
          <w:szCs w:val="28"/>
        </w:rPr>
      </w:pPr>
    </w:p>
    <w:p w:rsidR="00B2479C" w:rsidRDefault="00B2479C" w:rsidP="00B24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B2479C" w:rsidRDefault="00B2479C" w:rsidP="00B24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B2479C" w:rsidRDefault="00B2479C" w:rsidP="00B24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>11 Зайцева А.А.</w:t>
      </w:r>
      <w:r>
        <w:rPr>
          <w:b/>
          <w:sz w:val="28"/>
          <w:szCs w:val="28"/>
        </w:rPr>
        <w:t xml:space="preserve"> </w:t>
      </w:r>
    </w:p>
    <w:p w:rsidR="00B2479C" w:rsidRDefault="00B2479C" w:rsidP="00B2479C">
      <w:pPr>
        <w:jc w:val="center"/>
        <w:rPr>
          <w:b/>
          <w:sz w:val="28"/>
          <w:szCs w:val="28"/>
        </w:rPr>
      </w:pPr>
    </w:p>
    <w:p w:rsidR="00B2479C" w:rsidRDefault="00B2479C" w:rsidP="00B2479C">
      <w:pPr>
        <w:jc w:val="center"/>
        <w:rPr>
          <w:b/>
          <w:sz w:val="28"/>
          <w:szCs w:val="28"/>
        </w:rPr>
      </w:pPr>
    </w:p>
    <w:p w:rsidR="00B2479C" w:rsidRDefault="00B2479C" w:rsidP="00B2479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Политической партией «Российская партия пенсионеров за социальную справедливость» по одномандатному избирательному округу № </w:t>
      </w:r>
      <w:r>
        <w:rPr>
          <w:sz w:val="28"/>
          <w:szCs w:val="28"/>
        </w:rPr>
        <w:t>11 Зайцева Алексея Александровича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B2479C" w:rsidRDefault="00B2479C" w:rsidP="00B247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кандидатом в депутаты Думы Дальнегорского городского округа по одномандатному избирательному округу №</w:t>
      </w:r>
      <w:r>
        <w:rPr>
          <w:sz w:val="28"/>
          <w:szCs w:val="28"/>
        </w:rPr>
        <w:t xml:space="preserve"> 11 Зайцева Алексея Александровича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B2479C" w:rsidRDefault="00B2479C" w:rsidP="00B247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479C" w:rsidRDefault="00B2479C" w:rsidP="00B2479C">
      <w:pPr>
        <w:spacing w:line="360" w:lineRule="auto"/>
        <w:jc w:val="both"/>
        <w:rPr>
          <w:sz w:val="28"/>
          <w:szCs w:val="28"/>
        </w:rPr>
      </w:pPr>
    </w:p>
    <w:p w:rsidR="00B2479C" w:rsidRDefault="00B2479C" w:rsidP="00B2479C">
      <w:pPr>
        <w:spacing w:line="360" w:lineRule="auto"/>
        <w:jc w:val="both"/>
        <w:rPr>
          <w:sz w:val="28"/>
          <w:szCs w:val="28"/>
        </w:rPr>
      </w:pPr>
    </w:p>
    <w:p w:rsidR="00B2479C" w:rsidRDefault="00B2479C" w:rsidP="00B2479C">
      <w:pPr>
        <w:spacing w:line="360" w:lineRule="auto"/>
        <w:jc w:val="both"/>
        <w:rPr>
          <w:sz w:val="28"/>
          <w:szCs w:val="28"/>
        </w:rPr>
      </w:pPr>
    </w:p>
    <w:p w:rsidR="00B2479C" w:rsidRDefault="00B2479C" w:rsidP="00B247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B2479C" w:rsidRDefault="00B2479C" w:rsidP="00B2479C">
      <w:pPr>
        <w:spacing w:line="360" w:lineRule="auto"/>
        <w:jc w:val="both"/>
        <w:rPr>
          <w:sz w:val="28"/>
          <w:szCs w:val="28"/>
        </w:rPr>
      </w:pPr>
    </w:p>
    <w:p w:rsidR="00B2479C" w:rsidRDefault="00B2479C" w:rsidP="00B247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2479C" w:rsidRDefault="00B2479C" w:rsidP="00B2479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Политической партией «Российская партия пенсионеров за социальную справедливость» по одномандатному избирательному округу № </w:t>
      </w:r>
      <w:r>
        <w:rPr>
          <w:sz w:val="28"/>
          <w:szCs w:val="28"/>
        </w:rPr>
        <w:t>11 Зайцева Алексея Александровича</w:t>
      </w:r>
      <w:r>
        <w:rPr>
          <w:sz w:val="28"/>
          <w:szCs w:val="28"/>
        </w:rPr>
        <w:t>.</w:t>
      </w:r>
    </w:p>
    <w:p w:rsidR="00B2479C" w:rsidRDefault="00B2479C" w:rsidP="00B2479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Зайцеву А.А.</w:t>
      </w:r>
      <w:bookmarkStart w:id="0" w:name="_GoBack"/>
      <w:bookmarkEnd w:id="0"/>
      <w:r>
        <w:rPr>
          <w:sz w:val="28"/>
          <w:szCs w:val="28"/>
        </w:rPr>
        <w:t xml:space="preserve"> удостоверение установленного образца.</w:t>
      </w:r>
    </w:p>
    <w:p w:rsidR="00B2479C" w:rsidRDefault="00B2479C" w:rsidP="00B2479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B2479C" w:rsidRDefault="00B2479C" w:rsidP="00B2479C">
      <w:pPr>
        <w:rPr>
          <w:sz w:val="28"/>
          <w:szCs w:val="28"/>
        </w:rPr>
      </w:pPr>
    </w:p>
    <w:p w:rsidR="00B2479C" w:rsidRDefault="00B2479C" w:rsidP="00B2479C">
      <w:pPr>
        <w:rPr>
          <w:sz w:val="28"/>
          <w:szCs w:val="28"/>
        </w:rPr>
      </w:pPr>
    </w:p>
    <w:p w:rsidR="00B2479C" w:rsidRDefault="00B2479C" w:rsidP="00B2479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B2479C" w:rsidRDefault="00B2479C" w:rsidP="00B2479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B2479C" w:rsidRDefault="00B2479C" w:rsidP="00B2479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B2479C" w:rsidRDefault="00B2479C" w:rsidP="00B2479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B2479C" w:rsidRDefault="00B2479C" w:rsidP="00B2479C">
      <w:pPr>
        <w:suppressAutoHyphens/>
        <w:spacing w:line="360" w:lineRule="auto"/>
        <w:rPr>
          <w:sz w:val="28"/>
          <w:szCs w:val="28"/>
        </w:rPr>
      </w:pPr>
    </w:p>
    <w:p w:rsidR="00B2479C" w:rsidRDefault="00B2479C" w:rsidP="00B2479C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B2479C" w:rsidRDefault="00B2479C" w:rsidP="00B2479C">
      <w:pPr>
        <w:ind w:left="5670"/>
        <w:jc w:val="center"/>
      </w:pPr>
    </w:p>
    <w:p w:rsidR="00B2479C" w:rsidRDefault="00B2479C" w:rsidP="00B2479C"/>
    <w:p w:rsidR="00B2479C" w:rsidRDefault="00B2479C" w:rsidP="00B2479C"/>
    <w:p w:rsidR="00B2479C" w:rsidRDefault="00B2479C" w:rsidP="00B2479C"/>
    <w:p w:rsidR="00B2479C" w:rsidRDefault="00B2479C" w:rsidP="00B2479C"/>
    <w:p w:rsidR="00B2479C" w:rsidRDefault="00B2479C" w:rsidP="00B2479C"/>
    <w:p w:rsidR="00B2479C" w:rsidRDefault="00B2479C" w:rsidP="00B2479C"/>
    <w:p w:rsidR="00B2479C" w:rsidRDefault="00B2479C" w:rsidP="00B2479C"/>
    <w:p w:rsidR="00B2479C" w:rsidRDefault="00B2479C" w:rsidP="00B2479C"/>
    <w:p w:rsidR="00B2479C" w:rsidRDefault="00B2479C" w:rsidP="00B2479C"/>
    <w:p w:rsidR="00B2479C" w:rsidRDefault="00B2479C" w:rsidP="00B2479C"/>
    <w:p w:rsidR="00B2479C" w:rsidRDefault="00B2479C" w:rsidP="00B2479C"/>
    <w:p w:rsidR="00A37282" w:rsidRDefault="00A37282"/>
    <w:sectPr w:rsidR="00A37282" w:rsidSect="00B247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EA"/>
    <w:rsid w:val="002649EA"/>
    <w:rsid w:val="00A37282"/>
    <w:rsid w:val="00B2479C"/>
    <w:rsid w:val="00C6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A2DF9-3E9E-416E-9545-12DB63BC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479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47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2479C"/>
    <w:pPr>
      <w:ind w:left="720"/>
      <w:contextualSpacing/>
    </w:pPr>
  </w:style>
  <w:style w:type="paragraph" w:customStyle="1" w:styleId="14-15">
    <w:name w:val="текст14-15"/>
    <w:basedOn w:val="a"/>
    <w:rsid w:val="00B247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2479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247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7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2017-08-05T02:50:00Z</cp:lastPrinted>
  <dcterms:created xsi:type="dcterms:W3CDTF">2017-08-05T02:39:00Z</dcterms:created>
  <dcterms:modified xsi:type="dcterms:W3CDTF">2017-08-05T02:50:00Z</dcterms:modified>
</cp:coreProperties>
</file>